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8FF" w:rsidRPr="00336541" w:rsidRDefault="006038FF" w:rsidP="006038FF">
      <w:pPr>
        <w:tabs>
          <w:tab w:val="left" w:pos="3420"/>
        </w:tabs>
        <w:spacing w:after="200" w:line="276" w:lineRule="auto"/>
        <w:jc w:val="right"/>
        <w:rPr>
          <w:rFonts w:ascii="Tahoma" w:eastAsia="Calibri" w:hAnsi="Tahoma" w:cs="Tahoma"/>
          <w:b/>
          <w:bCs/>
          <w:sz w:val="20"/>
          <w:szCs w:val="20"/>
        </w:rPr>
      </w:pPr>
      <w:r w:rsidRPr="00336541">
        <w:rPr>
          <w:rFonts w:ascii="Tahoma" w:eastAsia="Calibri" w:hAnsi="Tahoma" w:cs="Tahoma"/>
          <w:b/>
          <w:bCs/>
          <w:sz w:val="20"/>
          <w:szCs w:val="20"/>
        </w:rPr>
        <w:t>Załącznik nr 3</w:t>
      </w:r>
    </w:p>
    <w:p w:rsidR="006038FF" w:rsidRPr="00336541" w:rsidRDefault="006038FF" w:rsidP="006038FF">
      <w:pPr>
        <w:tabs>
          <w:tab w:val="left" w:pos="3420"/>
        </w:tabs>
        <w:spacing w:after="200" w:line="276" w:lineRule="auto"/>
        <w:jc w:val="right"/>
        <w:rPr>
          <w:rFonts w:ascii="Tahoma" w:eastAsia="Calibri" w:hAnsi="Tahoma" w:cs="Tahoma"/>
          <w:b/>
          <w:bCs/>
          <w:sz w:val="20"/>
          <w:szCs w:val="20"/>
        </w:rPr>
      </w:pPr>
    </w:p>
    <w:p w:rsidR="006038FF" w:rsidRPr="00336541" w:rsidRDefault="0082747A" w:rsidP="006038FF">
      <w:pPr>
        <w:pStyle w:val="Standard"/>
        <w:spacing w:after="160" w:line="276" w:lineRule="auto"/>
        <w:jc w:val="right"/>
        <w:rPr>
          <w:rFonts w:ascii="Tahoma" w:eastAsia="Times New Roman" w:hAnsi="Tahoma"/>
          <w:color w:val="auto"/>
          <w:sz w:val="20"/>
          <w:szCs w:val="20"/>
          <w:lang w:val="pl-PL"/>
        </w:rPr>
      </w:pPr>
      <w:r>
        <w:rPr>
          <w:rFonts w:ascii="Tahoma" w:eastAsia="Times New Roman" w:hAnsi="Tahoma"/>
          <w:color w:val="auto"/>
          <w:sz w:val="20"/>
          <w:szCs w:val="20"/>
          <w:lang w:val="pl-PL"/>
        </w:rPr>
        <w:t>…………………………. d</w:t>
      </w:r>
      <w:bookmarkStart w:id="0" w:name="_GoBack"/>
      <w:bookmarkEnd w:id="0"/>
      <w:r w:rsidR="006038FF"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>nia…………….</w:t>
      </w:r>
    </w:p>
    <w:p w:rsidR="006038FF" w:rsidRPr="00336541" w:rsidRDefault="006038FF" w:rsidP="006038FF">
      <w:pPr>
        <w:pStyle w:val="Standard"/>
        <w:spacing w:after="160" w:line="276" w:lineRule="auto"/>
        <w:rPr>
          <w:rFonts w:ascii="Tahoma" w:eastAsia="Times New Roman" w:hAnsi="Tahoma"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>………………………..</w:t>
      </w:r>
    </w:p>
    <w:p w:rsidR="006038FF" w:rsidRPr="00336541" w:rsidRDefault="006038FF" w:rsidP="006038FF">
      <w:pPr>
        <w:pStyle w:val="Standard"/>
        <w:spacing w:after="160" w:line="276" w:lineRule="auto"/>
        <w:jc w:val="both"/>
        <w:rPr>
          <w:rFonts w:ascii="Tahoma" w:eastAsia="Times New Roman" w:hAnsi="Tahoma"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 xml:space="preserve">      ( Wykonawca)</w:t>
      </w:r>
    </w:p>
    <w:p w:rsidR="006038FF" w:rsidRPr="00336541" w:rsidRDefault="006038FF" w:rsidP="006038FF">
      <w:pPr>
        <w:pStyle w:val="Standard"/>
        <w:spacing w:after="160" w:line="276" w:lineRule="auto"/>
        <w:jc w:val="center"/>
        <w:rPr>
          <w:rFonts w:ascii="Tahoma" w:eastAsia="Times New Roman" w:hAnsi="Tahoma"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b/>
          <w:color w:val="auto"/>
          <w:sz w:val="20"/>
          <w:szCs w:val="20"/>
          <w:lang w:val="pl-PL"/>
        </w:rPr>
        <w:t>WYKAZ WYKONANYCH USŁUG</w:t>
      </w:r>
    </w:p>
    <w:p w:rsidR="006038FF" w:rsidRPr="00336541" w:rsidRDefault="006038FF" w:rsidP="006038FF">
      <w:pPr>
        <w:pStyle w:val="Standard"/>
        <w:spacing w:after="160" w:line="276" w:lineRule="auto"/>
        <w:jc w:val="both"/>
        <w:rPr>
          <w:rFonts w:ascii="Tahoma" w:eastAsia="Times New Roman" w:hAnsi="Tahoma"/>
          <w:color w:val="auto"/>
          <w:sz w:val="20"/>
          <w:szCs w:val="20"/>
          <w:lang w:val="pl-PL"/>
        </w:rPr>
      </w:pPr>
    </w:p>
    <w:p w:rsidR="006038FF" w:rsidRPr="00336541" w:rsidRDefault="006038FF" w:rsidP="006038FF">
      <w:pPr>
        <w:pStyle w:val="Standard"/>
        <w:spacing w:after="160" w:line="276" w:lineRule="auto"/>
        <w:jc w:val="both"/>
        <w:rPr>
          <w:rFonts w:ascii="Tahoma" w:eastAsia="Times New Roman" w:hAnsi="Tahoma"/>
          <w:b/>
          <w:bCs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 xml:space="preserve">dotyczy postępowania o udzielenie zamówienia publicznego prowadzonego w trybie zapytania ofertowego z dnia………………………. na </w:t>
      </w:r>
      <w:r w:rsidRPr="00336541">
        <w:rPr>
          <w:rFonts w:ascii="Tahoma" w:hAnsi="Tahoma"/>
          <w:sz w:val="20"/>
          <w:szCs w:val="20"/>
          <w:lang w:val="pl-PL"/>
        </w:rPr>
        <w:t>„</w:t>
      </w:r>
      <w:r w:rsidRPr="00336541">
        <w:rPr>
          <w:rFonts w:ascii="Tahoma" w:hAnsi="Tahoma"/>
          <w:sz w:val="20"/>
          <w:szCs w:val="20"/>
          <w:lang w:val="pl-PL" w:eastAsia="ar-SA"/>
        </w:rPr>
        <w:t>Wykonanie usługi związanej z</w:t>
      </w:r>
      <w:r w:rsidRPr="00336541">
        <w:rPr>
          <w:rFonts w:ascii="Tahoma" w:hAnsi="Tahoma"/>
          <w:b/>
          <w:sz w:val="20"/>
          <w:szCs w:val="20"/>
          <w:lang w:val="pl-PL" w:eastAsia="ar-SA"/>
        </w:rPr>
        <w:t xml:space="preserve"> </w:t>
      </w:r>
      <w:r w:rsidRPr="00336541">
        <w:rPr>
          <w:rFonts w:ascii="Tahoma" w:eastAsia="Calibri" w:hAnsi="Tahoma"/>
          <w:spacing w:val="-3"/>
          <w:sz w:val="20"/>
          <w:szCs w:val="20"/>
          <w:lang w:val="pl-PL"/>
        </w:rPr>
        <w:t xml:space="preserve">związanej z zimowym utrzymaniem dróg gminnych, wewnętrznych (dojazdowych) i parkingów administrowanych przez gm. Kulesze </w:t>
      </w:r>
      <w:r w:rsidR="00C81C25">
        <w:rPr>
          <w:rFonts w:ascii="Tahoma" w:eastAsia="Calibri" w:hAnsi="Tahoma"/>
          <w:spacing w:val="-3"/>
          <w:sz w:val="20"/>
          <w:szCs w:val="20"/>
          <w:lang w:val="pl-PL"/>
        </w:rPr>
        <w:t>Kościelne w sezonie zimowym 2020/2021</w:t>
      </w:r>
      <w:r w:rsidRPr="00336541">
        <w:rPr>
          <w:rFonts w:ascii="Tahoma" w:eastAsia="Calibri" w:hAnsi="Tahoma"/>
          <w:spacing w:val="-3"/>
          <w:sz w:val="20"/>
          <w:szCs w:val="20"/>
          <w:lang w:val="pl-PL"/>
        </w:rPr>
        <w:t>”.</w:t>
      </w:r>
    </w:p>
    <w:tbl>
      <w:tblPr>
        <w:tblW w:w="9327" w:type="dxa"/>
        <w:tblInd w:w="-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"/>
        <w:gridCol w:w="1874"/>
        <w:gridCol w:w="1498"/>
        <w:gridCol w:w="1327"/>
        <w:gridCol w:w="1276"/>
        <w:gridCol w:w="1418"/>
        <w:gridCol w:w="1417"/>
      </w:tblGrid>
      <w:tr w:rsidR="006038FF" w:rsidRPr="00336541" w:rsidTr="000C403A">
        <w:trPr>
          <w:trHeight w:val="347"/>
        </w:trPr>
        <w:tc>
          <w:tcPr>
            <w:tcW w:w="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38FF" w:rsidRPr="00336541" w:rsidRDefault="006038FF" w:rsidP="000C403A">
            <w:pPr>
              <w:pStyle w:val="Standard"/>
              <w:jc w:val="center"/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</w:pPr>
            <w:r w:rsidRPr="00336541"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  <w:t>Lp.</w:t>
            </w:r>
          </w:p>
        </w:tc>
        <w:tc>
          <w:tcPr>
            <w:tcW w:w="1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38FF" w:rsidRPr="00336541" w:rsidRDefault="006038FF" w:rsidP="000C403A">
            <w:pPr>
              <w:pStyle w:val="Standard"/>
              <w:jc w:val="center"/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</w:pPr>
            <w:r w:rsidRPr="00336541"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  <w:t>Nazwa zadania (lokalizacja)</w:t>
            </w:r>
          </w:p>
        </w:tc>
        <w:tc>
          <w:tcPr>
            <w:tcW w:w="1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38FF" w:rsidRPr="00336541" w:rsidRDefault="006038FF" w:rsidP="000C403A">
            <w:pPr>
              <w:pStyle w:val="Standard"/>
              <w:jc w:val="center"/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</w:pPr>
            <w:r w:rsidRPr="00336541"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  <w:t>Zamawiający (nazwa, adres, tel./faks)</w:t>
            </w:r>
          </w:p>
        </w:tc>
        <w:tc>
          <w:tcPr>
            <w:tcW w:w="2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38FF" w:rsidRPr="00336541" w:rsidRDefault="006038FF" w:rsidP="000C403A">
            <w:pPr>
              <w:pStyle w:val="Standard"/>
              <w:jc w:val="center"/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</w:pPr>
            <w:r w:rsidRPr="00336541"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  <w:t>Data wykonania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8FF" w:rsidRPr="00336541" w:rsidRDefault="006038FF" w:rsidP="000C403A">
            <w:pPr>
              <w:pStyle w:val="Standard"/>
              <w:jc w:val="center"/>
              <w:rPr>
                <w:rFonts w:ascii="Tahoma" w:hAnsi="Tahoma"/>
                <w:sz w:val="20"/>
                <w:szCs w:val="20"/>
              </w:rPr>
            </w:pPr>
            <w:r w:rsidRPr="00336541"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  <w:t>Wartość usług (PLN)</w:t>
            </w:r>
          </w:p>
        </w:tc>
      </w:tr>
      <w:tr w:rsidR="006038FF" w:rsidRPr="00336541" w:rsidTr="000C403A">
        <w:trPr>
          <w:trHeight w:val="196"/>
        </w:trPr>
        <w:tc>
          <w:tcPr>
            <w:tcW w:w="5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38FF" w:rsidRPr="00336541" w:rsidRDefault="006038FF" w:rsidP="000C40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38FF" w:rsidRPr="00336541" w:rsidRDefault="006038FF" w:rsidP="000C40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38FF" w:rsidRPr="00336541" w:rsidRDefault="006038FF" w:rsidP="000C403A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38FF" w:rsidRPr="00336541" w:rsidRDefault="006038FF" w:rsidP="000C403A">
            <w:pPr>
              <w:pStyle w:val="Standard"/>
              <w:jc w:val="center"/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</w:pPr>
            <w:r w:rsidRPr="00336541"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  <w:t>rozpoczęcie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38FF" w:rsidRPr="00336541" w:rsidRDefault="006038FF" w:rsidP="000C403A">
            <w:pPr>
              <w:pStyle w:val="Standard"/>
              <w:jc w:val="center"/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</w:pPr>
            <w:r w:rsidRPr="00336541"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  <w:t>zakończenie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6038FF" w:rsidRPr="00336541" w:rsidRDefault="006038FF" w:rsidP="000C403A">
            <w:pPr>
              <w:pStyle w:val="Standard"/>
              <w:jc w:val="center"/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</w:pPr>
            <w:r w:rsidRPr="00336541"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  <w:t>netto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038FF" w:rsidRPr="00336541" w:rsidRDefault="006038FF" w:rsidP="000C403A">
            <w:pPr>
              <w:pStyle w:val="Standard"/>
              <w:jc w:val="center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  <w:r w:rsidRPr="00336541">
              <w:rPr>
                <w:rFonts w:ascii="Tahoma" w:eastAsia="Times New Roman" w:hAnsi="Tahoma"/>
                <w:color w:val="auto"/>
                <w:sz w:val="20"/>
                <w:szCs w:val="20"/>
                <w:lang w:val="pl-PL"/>
              </w:rPr>
              <w:t>brutto</w:t>
            </w:r>
          </w:p>
        </w:tc>
      </w:tr>
      <w:tr w:rsidR="006038FF" w:rsidRPr="00336541" w:rsidTr="000C403A">
        <w:trPr>
          <w:trHeight w:val="374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</w:tr>
      <w:tr w:rsidR="006038FF" w:rsidRPr="00336541" w:rsidTr="000C403A">
        <w:trPr>
          <w:trHeight w:val="423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</w:tr>
      <w:tr w:rsidR="006038FF" w:rsidRPr="00336541" w:rsidTr="000C403A">
        <w:trPr>
          <w:trHeight w:val="347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</w:tr>
      <w:tr w:rsidR="006038FF" w:rsidRPr="00336541" w:rsidTr="000C403A">
        <w:trPr>
          <w:trHeight w:val="388"/>
        </w:trPr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038FF" w:rsidRPr="00336541" w:rsidRDefault="006038FF" w:rsidP="000C403A">
            <w:pPr>
              <w:pStyle w:val="Standard"/>
              <w:snapToGrid w:val="0"/>
              <w:jc w:val="both"/>
              <w:rPr>
                <w:rFonts w:ascii="Tahoma" w:eastAsia="Calibri" w:hAnsi="Tahoma"/>
                <w:color w:val="auto"/>
                <w:sz w:val="20"/>
                <w:szCs w:val="20"/>
                <w:lang w:val="pl-PL"/>
              </w:rPr>
            </w:pPr>
          </w:p>
        </w:tc>
      </w:tr>
    </w:tbl>
    <w:p w:rsidR="006038FF" w:rsidRPr="00336541" w:rsidRDefault="006038FF" w:rsidP="006038FF">
      <w:pPr>
        <w:pStyle w:val="Standard"/>
        <w:spacing w:after="160" w:line="276" w:lineRule="auto"/>
        <w:jc w:val="both"/>
        <w:rPr>
          <w:rFonts w:ascii="Tahoma" w:eastAsia="Times New Roman" w:hAnsi="Tahoma"/>
          <w:b/>
          <w:bCs/>
          <w:color w:val="auto"/>
          <w:sz w:val="20"/>
          <w:szCs w:val="20"/>
          <w:lang w:val="pl-PL"/>
        </w:rPr>
      </w:pPr>
    </w:p>
    <w:p w:rsidR="006038FF" w:rsidRPr="00336541" w:rsidRDefault="006038FF" w:rsidP="006038FF">
      <w:pPr>
        <w:pStyle w:val="Standard"/>
        <w:spacing w:after="160" w:line="276" w:lineRule="auto"/>
        <w:jc w:val="both"/>
        <w:rPr>
          <w:rFonts w:ascii="Tahoma" w:eastAsia="Times New Roman" w:hAnsi="Tahoma"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>UWAGA! Do wykazu należy dołączyć dokumenty potwierdzające, że roboty te zostały wykonane należycie itp. referencje, protokół odbioru itp.</w:t>
      </w:r>
    </w:p>
    <w:p w:rsidR="006038FF" w:rsidRPr="00336541" w:rsidRDefault="006038FF" w:rsidP="006038FF">
      <w:pPr>
        <w:pStyle w:val="Standard"/>
        <w:spacing w:after="160" w:line="276" w:lineRule="auto"/>
        <w:jc w:val="both"/>
        <w:rPr>
          <w:rFonts w:ascii="Tahoma" w:eastAsia="Times New Roman" w:hAnsi="Tahoma"/>
          <w:color w:val="auto"/>
          <w:sz w:val="20"/>
          <w:szCs w:val="20"/>
          <w:lang w:val="pl-PL"/>
        </w:rPr>
      </w:pPr>
    </w:p>
    <w:p w:rsidR="006038FF" w:rsidRPr="00336541" w:rsidRDefault="006038FF" w:rsidP="006038FF">
      <w:pPr>
        <w:pStyle w:val="Standard"/>
        <w:spacing w:after="160" w:line="276" w:lineRule="auto"/>
        <w:jc w:val="both"/>
        <w:rPr>
          <w:rFonts w:ascii="Tahoma" w:eastAsia="Times New Roman" w:hAnsi="Tahoma"/>
          <w:color w:val="auto"/>
          <w:sz w:val="20"/>
          <w:szCs w:val="20"/>
          <w:lang w:val="pl-PL"/>
        </w:rPr>
      </w:pPr>
    </w:p>
    <w:p w:rsidR="006038FF" w:rsidRPr="00336541" w:rsidRDefault="006038FF" w:rsidP="006038FF">
      <w:pPr>
        <w:pStyle w:val="Standard"/>
        <w:spacing w:after="160" w:line="276" w:lineRule="auto"/>
        <w:jc w:val="both"/>
        <w:rPr>
          <w:rFonts w:ascii="Tahoma" w:eastAsia="Times New Roman" w:hAnsi="Tahoma"/>
          <w:color w:val="auto"/>
          <w:sz w:val="20"/>
          <w:szCs w:val="20"/>
          <w:lang w:val="pl-PL"/>
        </w:rPr>
      </w:pPr>
    </w:p>
    <w:p w:rsidR="006038FF" w:rsidRPr="00336541" w:rsidRDefault="006038FF" w:rsidP="006038FF">
      <w:pPr>
        <w:pStyle w:val="Standard"/>
        <w:spacing w:after="160" w:line="276" w:lineRule="auto"/>
        <w:jc w:val="both"/>
        <w:rPr>
          <w:rFonts w:ascii="Tahoma" w:eastAsia="Times New Roman" w:hAnsi="Tahoma"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>………………………………..</w:t>
      </w: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ab/>
      </w: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ab/>
      </w: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ab/>
      </w: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ab/>
      </w: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ab/>
      </w: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ab/>
      </w: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ab/>
        <w:t>…………………………………….</w:t>
      </w:r>
    </w:p>
    <w:p w:rsidR="006038FF" w:rsidRPr="00336541" w:rsidRDefault="006038FF" w:rsidP="006038FF">
      <w:pPr>
        <w:pStyle w:val="Standard"/>
        <w:spacing w:after="160" w:line="276" w:lineRule="auto"/>
        <w:jc w:val="both"/>
        <w:rPr>
          <w:rFonts w:ascii="Tahoma" w:eastAsia="Times New Roman" w:hAnsi="Tahoma"/>
          <w:color w:val="auto"/>
          <w:sz w:val="20"/>
          <w:szCs w:val="20"/>
          <w:lang w:val="pl-PL"/>
        </w:rPr>
      </w:pP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 xml:space="preserve">     (miejscowość i data)</w:t>
      </w: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ab/>
      </w: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ab/>
      </w: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ab/>
      </w: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ab/>
      </w:r>
      <w:r w:rsidRPr="00336541">
        <w:rPr>
          <w:rFonts w:ascii="Tahoma" w:eastAsia="Times New Roman" w:hAnsi="Tahoma"/>
          <w:color w:val="auto"/>
          <w:sz w:val="20"/>
          <w:szCs w:val="20"/>
          <w:lang w:val="pl-PL"/>
        </w:rPr>
        <w:tab/>
        <w:t xml:space="preserve">        (podpis osoby uprawnionej)</w:t>
      </w:r>
    </w:p>
    <w:p w:rsidR="0041383E" w:rsidRDefault="0041383E"/>
    <w:sectPr w:rsidR="00413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C6"/>
    <w:rsid w:val="000335E3"/>
    <w:rsid w:val="00036C9B"/>
    <w:rsid w:val="00061C21"/>
    <w:rsid w:val="0006636C"/>
    <w:rsid w:val="00073766"/>
    <w:rsid w:val="0009302B"/>
    <w:rsid w:val="000975C1"/>
    <w:rsid w:val="000B03A1"/>
    <w:rsid w:val="000B702F"/>
    <w:rsid w:val="000C7D64"/>
    <w:rsid w:val="000D4358"/>
    <w:rsid w:val="000E2A68"/>
    <w:rsid w:val="000E6220"/>
    <w:rsid w:val="000E697B"/>
    <w:rsid w:val="000E6C00"/>
    <w:rsid w:val="000F442C"/>
    <w:rsid w:val="000F5D78"/>
    <w:rsid w:val="000F7590"/>
    <w:rsid w:val="00100F4D"/>
    <w:rsid w:val="001018C5"/>
    <w:rsid w:val="00102750"/>
    <w:rsid w:val="00111A01"/>
    <w:rsid w:val="00113248"/>
    <w:rsid w:val="00141C86"/>
    <w:rsid w:val="00161E79"/>
    <w:rsid w:val="00173328"/>
    <w:rsid w:val="001B27CE"/>
    <w:rsid w:val="001D73D1"/>
    <w:rsid w:val="001F34F5"/>
    <w:rsid w:val="00201CEF"/>
    <w:rsid w:val="00220E24"/>
    <w:rsid w:val="0022496C"/>
    <w:rsid w:val="0026680F"/>
    <w:rsid w:val="00275EAF"/>
    <w:rsid w:val="0027630E"/>
    <w:rsid w:val="00277A00"/>
    <w:rsid w:val="0028191A"/>
    <w:rsid w:val="00290088"/>
    <w:rsid w:val="002A2357"/>
    <w:rsid w:val="002B0BBE"/>
    <w:rsid w:val="002C2EFD"/>
    <w:rsid w:val="002D63CA"/>
    <w:rsid w:val="002F75F4"/>
    <w:rsid w:val="00300312"/>
    <w:rsid w:val="003129A8"/>
    <w:rsid w:val="00312A0C"/>
    <w:rsid w:val="003278AC"/>
    <w:rsid w:val="0034345B"/>
    <w:rsid w:val="0036396D"/>
    <w:rsid w:val="003734D2"/>
    <w:rsid w:val="00397237"/>
    <w:rsid w:val="003B55D9"/>
    <w:rsid w:val="003B6BA9"/>
    <w:rsid w:val="003C0F78"/>
    <w:rsid w:val="003D543C"/>
    <w:rsid w:val="003E3794"/>
    <w:rsid w:val="003E75E7"/>
    <w:rsid w:val="003F4054"/>
    <w:rsid w:val="00410B3D"/>
    <w:rsid w:val="0041383E"/>
    <w:rsid w:val="00434356"/>
    <w:rsid w:val="0043784A"/>
    <w:rsid w:val="004460A4"/>
    <w:rsid w:val="00450D3A"/>
    <w:rsid w:val="00485F43"/>
    <w:rsid w:val="004A113C"/>
    <w:rsid w:val="004A1CF0"/>
    <w:rsid w:val="004A2BC9"/>
    <w:rsid w:val="004F0DC1"/>
    <w:rsid w:val="005061CB"/>
    <w:rsid w:val="005142EC"/>
    <w:rsid w:val="005251F3"/>
    <w:rsid w:val="00536D24"/>
    <w:rsid w:val="0055000B"/>
    <w:rsid w:val="005519BF"/>
    <w:rsid w:val="005728AF"/>
    <w:rsid w:val="00577A32"/>
    <w:rsid w:val="00581729"/>
    <w:rsid w:val="0058503B"/>
    <w:rsid w:val="005A4087"/>
    <w:rsid w:val="005A726E"/>
    <w:rsid w:val="005E0BFC"/>
    <w:rsid w:val="005E5C5B"/>
    <w:rsid w:val="005E5DDF"/>
    <w:rsid w:val="005F3073"/>
    <w:rsid w:val="006008F8"/>
    <w:rsid w:val="006038FF"/>
    <w:rsid w:val="00631BC4"/>
    <w:rsid w:val="006358C0"/>
    <w:rsid w:val="00645940"/>
    <w:rsid w:val="00651DE8"/>
    <w:rsid w:val="00676994"/>
    <w:rsid w:val="00677290"/>
    <w:rsid w:val="00685450"/>
    <w:rsid w:val="006A50D8"/>
    <w:rsid w:val="006B3196"/>
    <w:rsid w:val="006B5B5C"/>
    <w:rsid w:val="006C0EF3"/>
    <w:rsid w:val="006D0C12"/>
    <w:rsid w:val="006E4EEA"/>
    <w:rsid w:val="00711846"/>
    <w:rsid w:val="00737714"/>
    <w:rsid w:val="00752980"/>
    <w:rsid w:val="007550C7"/>
    <w:rsid w:val="00756FCA"/>
    <w:rsid w:val="00765812"/>
    <w:rsid w:val="00765A2F"/>
    <w:rsid w:val="00765A45"/>
    <w:rsid w:val="007701B4"/>
    <w:rsid w:val="007767C4"/>
    <w:rsid w:val="00777C8A"/>
    <w:rsid w:val="00777F17"/>
    <w:rsid w:val="00797813"/>
    <w:rsid w:val="00797F85"/>
    <w:rsid w:val="007D19C1"/>
    <w:rsid w:val="007E05F3"/>
    <w:rsid w:val="007F4D8B"/>
    <w:rsid w:val="007F5087"/>
    <w:rsid w:val="00805DBC"/>
    <w:rsid w:val="00810ABB"/>
    <w:rsid w:val="00824FA8"/>
    <w:rsid w:val="00827008"/>
    <w:rsid w:val="0082747A"/>
    <w:rsid w:val="00836C84"/>
    <w:rsid w:val="008466F9"/>
    <w:rsid w:val="0085503D"/>
    <w:rsid w:val="00857CDE"/>
    <w:rsid w:val="008632E8"/>
    <w:rsid w:val="0086766F"/>
    <w:rsid w:val="0087011E"/>
    <w:rsid w:val="0087637B"/>
    <w:rsid w:val="008933F7"/>
    <w:rsid w:val="008A539D"/>
    <w:rsid w:val="008B60C5"/>
    <w:rsid w:val="008D278D"/>
    <w:rsid w:val="008D3ABF"/>
    <w:rsid w:val="008D73CD"/>
    <w:rsid w:val="0093726B"/>
    <w:rsid w:val="00960BC8"/>
    <w:rsid w:val="009768BA"/>
    <w:rsid w:val="009907BA"/>
    <w:rsid w:val="009A7069"/>
    <w:rsid w:val="009C0D3F"/>
    <w:rsid w:val="009D1FC4"/>
    <w:rsid w:val="009D5096"/>
    <w:rsid w:val="009D5EE5"/>
    <w:rsid w:val="009F524F"/>
    <w:rsid w:val="009F7372"/>
    <w:rsid w:val="00A32626"/>
    <w:rsid w:val="00A621C1"/>
    <w:rsid w:val="00A849D7"/>
    <w:rsid w:val="00A932DF"/>
    <w:rsid w:val="00A96981"/>
    <w:rsid w:val="00B0179B"/>
    <w:rsid w:val="00B155E1"/>
    <w:rsid w:val="00B76569"/>
    <w:rsid w:val="00B8638C"/>
    <w:rsid w:val="00B92B90"/>
    <w:rsid w:val="00B931FE"/>
    <w:rsid w:val="00BA2257"/>
    <w:rsid w:val="00BA233C"/>
    <w:rsid w:val="00BA3EAA"/>
    <w:rsid w:val="00BA57F1"/>
    <w:rsid w:val="00BB1516"/>
    <w:rsid w:val="00BC2B6F"/>
    <w:rsid w:val="00BD32FC"/>
    <w:rsid w:val="00BD53B1"/>
    <w:rsid w:val="00C23519"/>
    <w:rsid w:val="00C328AD"/>
    <w:rsid w:val="00C6173A"/>
    <w:rsid w:val="00C700C6"/>
    <w:rsid w:val="00C70EFA"/>
    <w:rsid w:val="00C81C25"/>
    <w:rsid w:val="00C82D64"/>
    <w:rsid w:val="00CA597C"/>
    <w:rsid w:val="00CB3F2B"/>
    <w:rsid w:val="00CC308F"/>
    <w:rsid w:val="00CC5AE4"/>
    <w:rsid w:val="00CD0230"/>
    <w:rsid w:val="00CD5596"/>
    <w:rsid w:val="00CE0F8E"/>
    <w:rsid w:val="00CE74E8"/>
    <w:rsid w:val="00CE75D7"/>
    <w:rsid w:val="00D0080A"/>
    <w:rsid w:val="00D06326"/>
    <w:rsid w:val="00D1217A"/>
    <w:rsid w:val="00D21487"/>
    <w:rsid w:val="00D42451"/>
    <w:rsid w:val="00D44DCB"/>
    <w:rsid w:val="00D459F9"/>
    <w:rsid w:val="00D502C2"/>
    <w:rsid w:val="00D56935"/>
    <w:rsid w:val="00D74ECE"/>
    <w:rsid w:val="00D765C7"/>
    <w:rsid w:val="00D81B82"/>
    <w:rsid w:val="00D84CA2"/>
    <w:rsid w:val="00DB0F36"/>
    <w:rsid w:val="00DE3B9B"/>
    <w:rsid w:val="00DE51E7"/>
    <w:rsid w:val="00DF22F1"/>
    <w:rsid w:val="00DF3CB1"/>
    <w:rsid w:val="00DF6611"/>
    <w:rsid w:val="00E126E7"/>
    <w:rsid w:val="00E139D4"/>
    <w:rsid w:val="00E70BE4"/>
    <w:rsid w:val="00E74CE5"/>
    <w:rsid w:val="00E82184"/>
    <w:rsid w:val="00E82D20"/>
    <w:rsid w:val="00E87F4C"/>
    <w:rsid w:val="00E961BD"/>
    <w:rsid w:val="00EA7C3D"/>
    <w:rsid w:val="00EB1286"/>
    <w:rsid w:val="00EC0341"/>
    <w:rsid w:val="00EC59BA"/>
    <w:rsid w:val="00EE3377"/>
    <w:rsid w:val="00F0470E"/>
    <w:rsid w:val="00F063DE"/>
    <w:rsid w:val="00F203ED"/>
    <w:rsid w:val="00F22517"/>
    <w:rsid w:val="00F30096"/>
    <w:rsid w:val="00F37462"/>
    <w:rsid w:val="00F53EB8"/>
    <w:rsid w:val="00F551F2"/>
    <w:rsid w:val="00F555A1"/>
    <w:rsid w:val="00F63A3F"/>
    <w:rsid w:val="00F65C82"/>
    <w:rsid w:val="00F660FD"/>
    <w:rsid w:val="00F7203A"/>
    <w:rsid w:val="00F72FD7"/>
    <w:rsid w:val="00F73009"/>
    <w:rsid w:val="00F75696"/>
    <w:rsid w:val="00FA06D4"/>
    <w:rsid w:val="00FC3B21"/>
    <w:rsid w:val="00FD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89E8E-C626-4F7F-89C6-42ED45AC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38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38FF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711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apogorzelski</dc:creator>
  <cp:keywords/>
  <dc:description/>
  <cp:lastModifiedBy>apogorzelski</cp:lastModifiedBy>
  <cp:revision>4</cp:revision>
  <dcterms:created xsi:type="dcterms:W3CDTF">2019-10-23T06:21:00Z</dcterms:created>
  <dcterms:modified xsi:type="dcterms:W3CDTF">2020-10-22T10:56:00Z</dcterms:modified>
</cp:coreProperties>
</file>